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E80FA" w14:textId="191A42C3" w:rsidR="00A06F53" w:rsidRDefault="00A06F53">
      <w:pPr>
        <w:rPr>
          <w:snapToGrid w:val="0"/>
        </w:rPr>
      </w:pPr>
    </w:p>
    <w:p w14:paraId="1F7FE62B" w14:textId="43E1D960" w:rsidR="00DA1C46" w:rsidRDefault="00DA1C46" w:rsidP="00DA1C46">
      <w:pPr>
        <w:jc w:val="center"/>
        <w:rPr>
          <w:rFonts w:hint="eastAsia"/>
          <w:snapToGrid w:val="0"/>
        </w:rPr>
      </w:pPr>
      <w:r>
        <w:rPr>
          <w:rFonts w:hint="eastAsia"/>
          <w:snapToGrid w:val="0"/>
        </w:rPr>
        <w:t>既存の公共施設管理者の同意書</w:t>
      </w:r>
    </w:p>
    <w:p w14:paraId="03AACD0E" w14:textId="77777777" w:rsidR="00A06F53" w:rsidRDefault="00A06F53">
      <w:pPr>
        <w:spacing w:before="240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4A89408B" w14:textId="77777777" w:rsidR="00A06F53" w:rsidRDefault="00A06F53">
      <w:pPr>
        <w:rPr>
          <w:snapToGrid w:val="0"/>
        </w:rPr>
      </w:pPr>
      <w:r>
        <w:rPr>
          <w:rFonts w:hint="eastAsia"/>
          <w:snapToGrid w:val="0"/>
        </w:rPr>
        <w:t xml:space="preserve">　　　（申請者）</w:t>
      </w:r>
    </w:p>
    <w:p w14:paraId="0E7DDFA7" w14:textId="77777777" w:rsidR="00A06F53" w:rsidRDefault="00A06F53">
      <w:pPr>
        <w:rPr>
          <w:snapToGrid w:val="0"/>
        </w:rPr>
      </w:pPr>
      <w:r>
        <w:rPr>
          <w:rFonts w:hint="eastAsia"/>
          <w:snapToGrid w:val="0"/>
        </w:rPr>
        <w:t xml:space="preserve">　　　　　　　　殿</w:t>
      </w:r>
    </w:p>
    <w:p w14:paraId="0DF9C444" w14:textId="77777777" w:rsidR="00A06F53" w:rsidRDefault="00A06F53">
      <w:pPr>
        <w:spacing w:before="120"/>
        <w:jc w:val="right"/>
        <w:rPr>
          <w:snapToGrid w:val="0"/>
        </w:rPr>
      </w:pPr>
      <w:r>
        <w:rPr>
          <w:rFonts w:hint="eastAsia"/>
          <w:snapToGrid w:val="0"/>
        </w:rPr>
        <w:t xml:space="preserve">管理者　住　所　　　　　　　　　　　　　　</w:t>
      </w:r>
    </w:p>
    <w:p w14:paraId="41EB19D4" w14:textId="77777777" w:rsidR="00A06F53" w:rsidRDefault="00A06F53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氏名又は名称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734AAB89" w14:textId="77777777" w:rsidR="00A06F53" w:rsidRDefault="00A06F53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（電　　話）　　　　　　　　　　　</w:t>
      </w:r>
    </w:p>
    <w:p w14:paraId="12A39897" w14:textId="77777777" w:rsidR="00A06F53" w:rsidRDefault="00A06F53">
      <w:pPr>
        <w:rPr>
          <w:snapToGrid w:val="0"/>
        </w:rPr>
      </w:pPr>
      <w:r>
        <w:rPr>
          <w:rFonts w:hint="eastAsia"/>
          <w:snapToGrid w:val="0"/>
        </w:rPr>
        <w:t xml:space="preserve">　　下記の開発行為については、管理上支障ないものと認め、同意いたします。</w:t>
      </w:r>
    </w:p>
    <w:p w14:paraId="29218909" w14:textId="77777777" w:rsidR="00A06F53" w:rsidRDefault="00A06F53">
      <w:pPr>
        <w:spacing w:after="120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5460"/>
      </w:tblGrid>
      <w:tr w:rsidR="00A06F53" w14:paraId="6E68985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92F03F" w14:textId="77777777" w:rsidR="00A06F53" w:rsidRDefault="00A06F53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関係する公共施設</w:t>
            </w:r>
          </w:p>
        </w:tc>
        <w:tc>
          <w:tcPr>
            <w:tcW w:w="5460" w:type="dxa"/>
            <w:tcBorders>
              <w:top w:val="single" w:sz="12" w:space="0" w:color="auto"/>
              <w:right w:val="single" w:sz="12" w:space="0" w:color="auto"/>
            </w:tcBorders>
          </w:tcPr>
          <w:p w14:paraId="4E17496C" w14:textId="77777777" w:rsidR="00A06F53" w:rsidRDefault="00A06F53">
            <w:pPr>
              <w:rPr>
                <w:snapToGrid w:val="0"/>
              </w:rPr>
            </w:pPr>
          </w:p>
        </w:tc>
      </w:tr>
      <w:tr w:rsidR="00A06F53" w14:paraId="026D8F0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14:paraId="3DA90EDB" w14:textId="77777777" w:rsidR="00A06F53" w:rsidRDefault="00A06F53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開発協議の申請者の</w:t>
            </w:r>
          </w:p>
          <w:p w14:paraId="19ABCBE4" w14:textId="77777777" w:rsidR="00A06F53" w:rsidRDefault="00A06F53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住所及び氏名</w:t>
            </w:r>
          </w:p>
          <w:p w14:paraId="6EB9A59E" w14:textId="77777777" w:rsidR="00A06F53" w:rsidRDefault="00A06F53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又は名称</w:t>
            </w:r>
          </w:p>
        </w:tc>
        <w:tc>
          <w:tcPr>
            <w:tcW w:w="5460" w:type="dxa"/>
            <w:tcBorders>
              <w:right w:val="single" w:sz="12" w:space="0" w:color="auto"/>
            </w:tcBorders>
          </w:tcPr>
          <w:p w14:paraId="63139CA7" w14:textId="77777777" w:rsidR="00A06F53" w:rsidRDefault="00A06F53">
            <w:pPr>
              <w:rPr>
                <w:snapToGrid w:val="0"/>
              </w:rPr>
            </w:pPr>
          </w:p>
        </w:tc>
      </w:tr>
      <w:tr w:rsidR="00A06F53" w14:paraId="155B65A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14:paraId="4015E480" w14:textId="77777777" w:rsidR="00A06F53" w:rsidRDefault="00A06F53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開発区域に含まれる</w:t>
            </w:r>
          </w:p>
          <w:p w14:paraId="22EBE93B" w14:textId="77777777" w:rsidR="00A06F53" w:rsidRDefault="00A06F53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地域の名称</w:t>
            </w:r>
          </w:p>
        </w:tc>
        <w:tc>
          <w:tcPr>
            <w:tcW w:w="5460" w:type="dxa"/>
            <w:tcBorders>
              <w:right w:val="single" w:sz="12" w:space="0" w:color="auto"/>
            </w:tcBorders>
          </w:tcPr>
          <w:p w14:paraId="4F5F4809" w14:textId="77777777" w:rsidR="00A06F53" w:rsidRDefault="00A06F53">
            <w:pPr>
              <w:rPr>
                <w:snapToGrid w:val="0"/>
              </w:rPr>
            </w:pPr>
          </w:p>
        </w:tc>
      </w:tr>
      <w:tr w:rsidR="00A06F53" w14:paraId="59400FE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14:paraId="6E58609B" w14:textId="77777777" w:rsidR="00A06F53" w:rsidRDefault="00A06F53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開発区域の面積</w:t>
            </w:r>
          </w:p>
        </w:tc>
        <w:tc>
          <w:tcPr>
            <w:tcW w:w="5460" w:type="dxa"/>
            <w:tcBorders>
              <w:right w:val="single" w:sz="12" w:space="0" w:color="auto"/>
            </w:tcBorders>
          </w:tcPr>
          <w:p w14:paraId="4F7F1471" w14:textId="77777777" w:rsidR="00A06F53" w:rsidRDefault="00A06F53">
            <w:pPr>
              <w:rPr>
                <w:snapToGrid w:val="0"/>
              </w:rPr>
            </w:pPr>
          </w:p>
        </w:tc>
      </w:tr>
      <w:tr w:rsidR="00A06F53" w14:paraId="7258242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14:paraId="09AE5355" w14:textId="77777777" w:rsidR="00A06F53" w:rsidRDefault="00A06F53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開発行為の目的</w:t>
            </w:r>
          </w:p>
        </w:tc>
        <w:tc>
          <w:tcPr>
            <w:tcW w:w="5460" w:type="dxa"/>
            <w:tcBorders>
              <w:right w:val="single" w:sz="12" w:space="0" w:color="auto"/>
            </w:tcBorders>
          </w:tcPr>
          <w:p w14:paraId="7FBF8B83" w14:textId="77777777" w:rsidR="00A06F53" w:rsidRDefault="00A06F53">
            <w:pPr>
              <w:rPr>
                <w:snapToGrid w:val="0"/>
              </w:rPr>
            </w:pPr>
          </w:p>
        </w:tc>
      </w:tr>
      <w:tr w:rsidR="00A06F53" w14:paraId="0B42709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70"/>
        </w:trPr>
        <w:tc>
          <w:tcPr>
            <w:tcW w:w="25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A703799" w14:textId="77777777" w:rsidR="00A06F53" w:rsidRDefault="00A06F53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同意の内容</w:t>
            </w:r>
          </w:p>
        </w:tc>
        <w:tc>
          <w:tcPr>
            <w:tcW w:w="5460" w:type="dxa"/>
            <w:tcBorders>
              <w:bottom w:val="single" w:sz="12" w:space="0" w:color="auto"/>
              <w:right w:val="single" w:sz="12" w:space="0" w:color="auto"/>
            </w:tcBorders>
          </w:tcPr>
          <w:p w14:paraId="7E11C869" w14:textId="77777777" w:rsidR="00A06F53" w:rsidRDefault="00A06F53">
            <w:pPr>
              <w:rPr>
                <w:snapToGrid w:val="0"/>
              </w:rPr>
            </w:pPr>
          </w:p>
        </w:tc>
      </w:tr>
    </w:tbl>
    <w:p w14:paraId="0EE50714" w14:textId="77777777" w:rsidR="00A06F53" w:rsidRDefault="00A06F53">
      <w:pPr>
        <w:spacing w:before="120"/>
        <w:rPr>
          <w:snapToGrid w:val="0"/>
        </w:rPr>
      </w:pPr>
      <w:r>
        <w:rPr>
          <w:rFonts w:hint="eastAsia"/>
          <w:snapToGrid w:val="0"/>
        </w:rPr>
        <w:t xml:space="preserve">　（注）１　公共施設の新旧対照図を添付すること。</w:t>
      </w:r>
    </w:p>
    <w:p w14:paraId="034D37AD" w14:textId="77777777" w:rsidR="00A06F53" w:rsidRDefault="00A06F53">
      <w:pPr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２　既存の公共施設の管理者が２以上である場合は、別紙の既存の公共施設管理者の同意一覧表を添付すること。</w:t>
      </w:r>
    </w:p>
    <w:sectPr w:rsidR="00A06F53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6F76FE" w14:textId="77777777" w:rsidR="00A06F53" w:rsidRDefault="00A06F53">
      <w:r>
        <w:separator/>
      </w:r>
    </w:p>
  </w:endnote>
  <w:endnote w:type="continuationSeparator" w:id="0">
    <w:p w14:paraId="6386D964" w14:textId="77777777" w:rsidR="00A06F53" w:rsidRDefault="00A06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B5333" w14:textId="77777777" w:rsidR="00A06F53" w:rsidRDefault="00A06F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5D9E2C" w14:textId="77777777" w:rsidR="00A06F53" w:rsidRDefault="00A06F53">
      <w:r>
        <w:separator/>
      </w:r>
    </w:p>
  </w:footnote>
  <w:footnote w:type="continuationSeparator" w:id="0">
    <w:p w14:paraId="7F6096E3" w14:textId="77777777" w:rsidR="00A06F53" w:rsidRDefault="00A06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FDEBB" w14:textId="77777777" w:rsidR="00A06F53" w:rsidRDefault="00A06F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06F53"/>
    <w:rsid w:val="00A06F53"/>
    <w:rsid w:val="00B95561"/>
    <w:rsid w:val="00DA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8D3ECA"/>
  <w14:defaultImageDpi w14:val="0"/>
  <w15:docId w15:val="{96E72D33-0594-46BA-AA38-0B679279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三澤 雄介</cp:lastModifiedBy>
  <cp:revision>2</cp:revision>
  <cp:lastPrinted>2002-06-14T06:50:00Z</cp:lastPrinted>
  <dcterms:created xsi:type="dcterms:W3CDTF">2020-08-14T02:15:00Z</dcterms:created>
  <dcterms:modified xsi:type="dcterms:W3CDTF">2020-08-14T02:15:00Z</dcterms:modified>
</cp:coreProperties>
</file>